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Jedziesz na urlop? Weź ze sobą kartę kredytową maXima i zyskuj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Wakacyjne wyjazdy, rezerwacje noclegów, płatności za granicą czy codzienne zakupy – karta maXima od Credit Agricole przydaje się klientom w wielu sytuacjach. To pierwsza taka karta kredytowa na rynku. Można z nią m.in. zyskać zwroty za wakacyjne wydatki i cieszyć się kompleksową ochroną swojej podróży.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Sezon urlopowy nabiera tempa. Właśnie teraz planujemy krajowe i zagraniczne wyjazdy, kupujemy bilety, rezerwujemy noclegi i częściej korzystamy z płatności bezgotówkowych. Dlatego warto znaleźć kartę, z którą dodatkowo można zyskać przy takich transakcjach . A taką kartą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maXima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podkreśla Justyna Gortatowska z Biura Kart Kredytowych i Płatności Alternatywnych w banku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maXima zupełnie na nowo definiuje pojęcie i funkcje karty kredytowej. Tym, co odróżnia maXimę od innych podobnych produktów jest abonament. Użytkownik płaci jedną stałą opłatę miesięcznie i dzięki temu może korzystać z odnawialnego limitu z 54-dniowym okresem bezodsetkowym oraz pakietu dodatkowych benefitów.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Możemy wybierać pomiędzy pakietem Podstawowym (10 zł miesięcznie), który doskonale sprawdza się podczas codziennych zakupów, a pakietem Premium (19 zł miesięcznie), skrojonym dla osób kochających podróże. Każdy użytkownik karty może w każdej chwili samodzielnie zmienić pakiet w aplikacji</w:t>
      </w:r>
      <w:r>
        <w:rPr>
          <w:rFonts w:ascii="calibri" w:hAnsi="calibri" w:eastAsia="calibri" w:cs="calibri"/>
          <w:sz w:val="24"/>
          <w:szCs w:val="24"/>
        </w:rPr>
        <w:t xml:space="preserve"> – wyjaśnia Justyna Gortatowska.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karty mogą co miesiąc dostać do 20 zł zwrotu w pakiecie Podstawowym i 30 zł zwrotu w pakiecie Premium – to więcej, niż wynosi miesięczna opłata. W obu pakietach klient zyskuje darmowe przewalutowania i korzystne kursy walut bez prowizji banku. Dodatkowo może liczyć na 2 proc. zwrotu za zakupy w sklepach popularnych marek (np. w największej w Polsce sieci sklepów spożywczych). Użytkownicy Premium zyskują dodatkowo 1 proc. zwrotu za zakupy w liniach lotniczych, na stacjach benzynowych, za przejazdy taksówkami oraz rezerwacje noclegów na popularnym portalu podróżniczym. Otrzymują również ubezpieczenie, które obejmuje m.in. koszty leczenia, utratę bagażu i opóźnienia lotu, a także dwie darmowe wypłaty gotówki (do 500 zł każda) w każdym okresie rozliczeniowych z bankomatów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do końca czerwca klienci mogą skorzystać z dwóch promocji: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Słoneczna maXima – dla nowych klientów, którzy od co najmniej 12 miesięcy nie mieli karty kredytowej Visa lub Mastercard: maXima, Gold lub Silver lub Visa Standard.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Podróżna maXima – dla klientów, którzy nie posiadali karty maXima przez ostatnich 12 miesięcy, ale mogli lub mogą korzystać z innych kart kredytowych (Visa lub Mastercard: Gold, Silver, Visa Standard).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klienci spełnią warunki promocji, mogą otrzymać karty podarunkowe Allegro o łącznej wartości nawet 250 zł. Promocja jest dostępna do 30 czerwca. Można z niej skorzystać w placówkach banku, przez infolinię lub 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 kontaktowy na stronie banku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Zdjęcie, źródło: pexels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arty-kredytowe/karta-kredytowa-maxima" TargetMode="External"/><Relationship Id="rId8" Type="http://schemas.openxmlformats.org/officeDocument/2006/relationships/hyperlink" Target="https://kontakt.credit-agricole.pl/slonecznamax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2026-10-10T12:55:45+02:00</dcterms:created>
  <dcterms:modified xsi:type="dcterms:W3CDTF">2026-10-10T12:55:45+02:00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